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3F7D1" w14:textId="77777777" w:rsidR="002F5BE6" w:rsidRDefault="00656CD8" w:rsidP="00656CD8">
      <w:pPr>
        <w:widowControl/>
        <w:suppressAutoHyphens w:val="0"/>
        <w:autoSpaceDN/>
        <w:spacing w:after="160" w:line="259" w:lineRule="auto"/>
        <w:jc w:val="center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 wp14:anchorId="536FD57A" wp14:editId="045D90A7">
            <wp:extent cx="4762500" cy="571500"/>
            <wp:effectExtent l="0" t="0" r="0" b="0"/>
            <wp:docPr id="1" name="Immagin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6B65D" w14:textId="77777777" w:rsidR="00656CD8" w:rsidRPr="00656CD8" w:rsidRDefault="00656CD8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2FED26C" w14:textId="77777777" w:rsidR="00656CD8" w:rsidRDefault="00656CD8" w:rsidP="00656C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DI MOROSITA’ INCOLPEVOLE</w:t>
      </w:r>
    </w:p>
    <w:p w14:paraId="74DB3B65" w14:textId="77777777" w:rsidR="00656CD8" w:rsidRDefault="00656CD8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19827A72" w14:textId="77777777" w:rsidR="002F5BE6" w:rsidRPr="00656CD8" w:rsidRDefault="002F5BE6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DA0187E" w14:textId="77777777" w:rsidR="002F5BE6" w:rsidRPr="00656CD8" w:rsidRDefault="002F5BE6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41D872A3" w14:textId="77777777" w:rsidR="00697D9A" w:rsidRPr="00697D9A" w:rsidRDefault="00697D9A" w:rsidP="00697D9A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Il sottoscritto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>_</w:t>
      </w: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_________________________________________________________________________</w:t>
      </w:r>
    </w:p>
    <w:p w14:paraId="27B2C164" w14:textId="77777777" w:rsidR="00697D9A" w:rsidRDefault="00697D9A" w:rsidP="00697D9A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nato 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a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>_</w:t>
      </w: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_________________________________________________il______________________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</w:t>
      </w:r>
    </w:p>
    <w:p w14:paraId="0FB1DB91" w14:textId="77777777" w:rsidR="006232D5" w:rsidRDefault="006232D5" w:rsidP="00697D9A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residente a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>__________________________________________________________________________</w:t>
      </w:r>
    </w:p>
    <w:p w14:paraId="35411308" w14:textId="77777777" w:rsidR="006232D5" w:rsidRDefault="006232D5" w:rsidP="00697D9A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indirizzo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>__________________________________________________________________________</w:t>
      </w:r>
    </w:p>
    <w:p w14:paraId="1C83ED14" w14:textId="77777777" w:rsidR="00697D9A" w:rsidRPr="00697D9A" w:rsidRDefault="00697D9A" w:rsidP="00697D9A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documento di identità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P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__________________________________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_______n.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______________________</w:t>
      </w:r>
    </w:p>
    <w:p w14:paraId="0C2AE392" w14:textId="77777777" w:rsidR="00697D9A" w:rsidRDefault="00697D9A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64692091" w14:textId="77777777" w:rsidR="00697D9A" w:rsidRDefault="002F5BE6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intestatario del</w:t>
      </w:r>
      <w:r w:rsid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contratto di locazione</w:t>
      </w:r>
      <w:r w:rsid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n._____________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</w:t>
      </w:r>
      <w:r w:rsid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_____ del______________ 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</w:t>
      </w:r>
      <w:r w:rsidR="00697D9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di 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anni</w:t>
      </w:r>
      <w:r w:rsidR="000D7A0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>_________</w:t>
      </w:r>
    </w:p>
    <w:p w14:paraId="30135449" w14:textId="77777777" w:rsidR="00697D9A" w:rsidRDefault="00697D9A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709546CA" w14:textId="77777777" w:rsidR="002F5BE6" w:rsidRPr="00697D9A" w:rsidRDefault="002F5BE6" w:rsidP="00697D9A">
      <w:pPr>
        <w:widowControl/>
        <w:suppressAutoHyphens w:val="0"/>
        <w:autoSpaceDN/>
        <w:spacing w:after="160" w:line="259" w:lineRule="auto"/>
        <w:jc w:val="center"/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/>
        </w:rPr>
      </w:pPr>
      <w:r w:rsidRPr="00697D9A">
        <w:rPr>
          <w:rFonts w:asciiTheme="minorHAnsi" w:eastAsiaTheme="minorHAnsi" w:hAnsiTheme="minorHAnsi" w:cstheme="minorBidi"/>
          <w:b/>
          <w:kern w:val="0"/>
          <w:sz w:val="22"/>
          <w:szCs w:val="22"/>
          <w:lang w:eastAsia="en-US"/>
        </w:rPr>
        <w:t>DICHIARA</w:t>
      </w:r>
    </w:p>
    <w:p w14:paraId="29C99E28" w14:textId="77777777" w:rsidR="002F5BE6" w:rsidRPr="00656CD8" w:rsidRDefault="002F5BE6" w:rsidP="00656CD8">
      <w:pPr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6C5383A" w14:textId="77777777" w:rsidR="002F5BE6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ai sensi e per gli effetti di quanto previsto agli art. 46 e 47 del d.p.r. 28/12/2000 n. 445, consapevole della decadenza dal beneficio e delle responsabilità penali previste dagli artt. 75 e 76 del medesimo d.p.r. n. 445/2000 nel caso di dichiarazione non veritiera e falsità negli atti, quanto segue:</w:t>
      </w:r>
    </w:p>
    <w:p w14:paraId="470ADECA" w14:textId="77777777" w:rsidR="006232D5" w:rsidRPr="00656CD8" w:rsidRDefault="006232D5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0711BD6F" w14:textId="77777777" w:rsidR="002F5BE6" w:rsidRDefault="00AE7F2B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di </w:t>
      </w:r>
      <w:r w:rsidR="002F5BE6"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essere destinatario di un atto di intimazione di sfratto per morosità, con citazione per la convalida;</w:t>
      </w:r>
    </w:p>
    <w:p w14:paraId="4E9CFAD4" w14:textId="77777777" w:rsidR="00AE7F2B" w:rsidRPr="00AE7F2B" w:rsidRDefault="00AE7F2B" w:rsidP="00F26C6F">
      <w:pPr>
        <w:pStyle w:val="Paragrafoelenco"/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774F76FF" w14:textId="77777777" w:rsidR="002F5BE6" w:rsidRDefault="00AE7F2B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di </w:t>
      </w:r>
      <w:r w:rsidR="002F5BE6"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essere titolare di un contratto di locazione per uso abitativo, regolarmente registrato, relativo ad un immobile non di 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edilizia residenziale pubblica non ap</w:t>
      </w:r>
      <w:r w:rsidR="002F5BE6"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partenent</w:t>
      </w: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e</w:t>
      </w:r>
      <w:r w:rsidR="002F5BE6"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alle categorie A1, A8 e A9;</w:t>
      </w:r>
    </w:p>
    <w:p w14:paraId="3E9508A0" w14:textId="77777777" w:rsidR="00AE7F2B" w:rsidRPr="00AE7F2B" w:rsidRDefault="00AE7F2B" w:rsidP="00F26C6F">
      <w:pPr>
        <w:pStyle w:val="Paragrafoelenco"/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7678C2DB" w14:textId="77777777" w:rsidR="002F5BE6" w:rsidRPr="00AE7F2B" w:rsidRDefault="00AE7F2B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di </w:t>
      </w:r>
      <w:r w:rsidR="002F5BE6"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essere residente da almeno un anno, nell’alloggio oggetto della procedura di rilascio;</w:t>
      </w:r>
    </w:p>
    <w:p w14:paraId="11D83882" w14:textId="77777777" w:rsidR="00AE7F2B" w:rsidRPr="00AE7F2B" w:rsidRDefault="00AE7F2B" w:rsidP="00F26C6F">
      <w:pPr>
        <w:pStyle w:val="Paragrafoelenc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2EFC8AE6" w14:textId="77777777" w:rsidR="002F5BE6" w:rsidRPr="00AE7F2B" w:rsidRDefault="002F5BE6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AE7F2B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che nessun componente del proprio nucleo familiare è titolare di diritto di proprietà, usufrutto, uso o abitazione di altro immobile fruibile ed adeguato alle esigenze del proprio nucleo familiare.</w:t>
      </w:r>
    </w:p>
    <w:p w14:paraId="296971D2" w14:textId="77777777" w:rsidR="00000691" w:rsidRDefault="00000691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4D405E14" w14:textId="77777777" w:rsidR="006232D5" w:rsidRDefault="006232D5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9660879" w14:textId="77777777" w:rsidR="006232D5" w:rsidRDefault="006232D5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1A5FD051" w14:textId="77777777" w:rsidR="006232D5" w:rsidRDefault="006232D5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68C77C67" w14:textId="77777777" w:rsidR="006232D5" w:rsidRDefault="006232D5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47FC7879" w14:textId="77777777" w:rsidR="006232D5" w:rsidRDefault="006232D5" w:rsidP="00000691">
      <w:pPr>
        <w:pStyle w:val="Paragrafoelenco"/>
        <w:widowControl/>
        <w:suppressAutoHyphens w:val="0"/>
        <w:autoSpaceDN/>
        <w:spacing w:after="160" w:line="259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BA699DE" w14:textId="77777777" w:rsidR="006232D5" w:rsidRDefault="00000691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lastRenderedPageBreak/>
        <w:t xml:space="preserve">Dichiara altresì </w:t>
      </w:r>
      <w:r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c</w:t>
      </w:r>
      <w:r w:rsidR="00AE7F2B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he </w:t>
      </w:r>
      <w:r w:rsidR="002F5BE6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l’impossibilità </w:t>
      </w:r>
      <w:r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di</w:t>
      </w:r>
      <w:r w:rsidR="002F5BE6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provvedere al pagamento del canone </w:t>
      </w:r>
      <w:r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di locazione previsto dal contra</w:t>
      </w:r>
      <w:r w:rsidR="00805EBD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t</w:t>
      </w:r>
      <w:r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to di locazione </w:t>
      </w:r>
      <w:r w:rsidR="002F5BE6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in ragione della perdita o consistente riduzione della capacità reddituale del nucleo familiare</w:t>
      </w:r>
      <w:r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è</w:t>
      </w:r>
      <w:r w:rsidR="002F5BE6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dovuta a</w:t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(barrare una o più caselle</w:t>
      </w:r>
      <w:r w:rsidR="006232D5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)</w:t>
      </w:r>
      <w:r w:rsidR="002F5BE6" w:rsidRPr="0000069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:</w:t>
      </w:r>
    </w:p>
    <w:p w14:paraId="0169A04F" w14:textId="77777777" w:rsidR="006232D5" w:rsidRDefault="006232D5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2"/>
        <w:gridCol w:w="9066"/>
      </w:tblGrid>
      <w:tr w:rsidR="006232D5" w14:paraId="712E3C98" w14:textId="77777777" w:rsidTr="007A2AB1">
        <w:tc>
          <w:tcPr>
            <w:tcW w:w="562" w:type="dxa"/>
          </w:tcPr>
          <w:p w14:paraId="4C37B530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102EDF03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P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erdita del lavoro per licenziamento</w:t>
            </w:r>
          </w:p>
        </w:tc>
      </w:tr>
      <w:tr w:rsidR="006232D5" w14:paraId="70C7E6EF" w14:textId="77777777" w:rsidTr="007A2AB1">
        <w:tc>
          <w:tcPr>
            <w:tcW w:w="562" w:type="dxa"/>
          </w:tcPr>
          <w:p w14:paraId="15D79080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09CF4CF4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A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ccordi aziendali o sindacali con consistente riduzione dell’orario di lavoro</w:t>
            </w:r>
          </w:p>
        </w:tc>
      </w:tr>
      <w:tr w:rsidR="006232D5" w14:paraId="7E096E81" w14:textId="77777777" w:rsidTr="007A2AB1">
        <w:tc>
          <w:tcPr>
            <w:tcW w:w="562" w:type="dxa"/>
          </w:tcPr>
          <w:p w14:paraId="3FF344CD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72A34E8D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C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assa integrazione ordinaria o straordinaria che limiti notevolmente la capacità reddituale</w:t>
            </w:r>
          </w:p>
        </w:tc>
      </w:tr>
      <w:tr w:rsidR="006232D5" w14:paraId="340A5079" w14:textId="77777777" w:rsidTr="007A2AB1">
        <w:tc>
          <w:tcPr>
            <w:tcW w:w="562" w:type="dxa"/>
          </w:tcPr>
          <w:p w14:paraId="4AE151A9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4106918B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M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ancato rinnovo di contratti a termine o di lavoro atipici</w:t>
            </w:r>
          </w:p>
        </w:tc>
      </w:tr>
      <w:tr w:rsidR="006232D5" w14:paraId="6364C6E0" w14:textId="77777777" w:rsidTr="007A2AB1">
        <w:trPr>
          <w:trHeight w:val="988"/>
        </w:trPr>
        <w:tc>
          <w:tcPr>
            <w:tcW w:w="562" w:type="dxa"/>
          </w:tcPr>
          <w:p w14:paraId="0ABDF6AB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34ACC741" w14:textId="77777777" w:rsidR="006232D5" w:rsidRDefault="006232D5" w:rsidP="006232D5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M</w:t>
            </w:r>
            <w:r w:rsidRPr="006232D5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alattia grave, infortunio o decesso di un componente il nucleo familiare, che 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abbia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comportato o la consistente riduzione del reddito compl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essivo del nucleo medesimo o la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necessità dell'impiego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di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parte notevol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e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del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reddito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per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fronteggiare rilevanti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spese 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mediche e assistenziali</w:t>
            </w:r>
          </w:p>
        </w:tc>
      </w:tr>
      <w:tr w:rsidR="006232D5" w14:paraId="6FF8FD3F" w14:textId="77777777" w:rsidTr="007A2AB1">
        <w:tc>
          <w:tcPr>
            <w:tcW w:w="562" w:type="dxa"/>
          </w:tcPr>
          <w:p w14:paraId="2C2E7D68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0E8DC631" w14:textId="77777777" w:rsidR="006232D5" w:rsidRDefault="006232D5" w:rsidP="006232D5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C</w:t>
            </w:r>
            <w:r w:rsidRPr="006232D5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essazioni di attività libero-professionali o di imprese registrate, derivanti da cause di forza maggiore o da perdita di a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vviamento in misura consistente</w:t>
            </w:r>
          </w:p>
        </w:tc>
      </w:tr>
      <w:tr w:rsidR="006232D5" w14:paraId="011E0C9C" w14:textId="77777777" w:rsidTr="007A2AB1">
        <w:tc>
          <w:tcPr>
            <w:tcW w:w="562" w:type="dxa"/>
          </w:tcPr>
          <w:p w14:paraId="3E18439C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43E69CE6" w14:textId="77777777" w:rsidR="006232D5" w:rsidRDefault="006232D5" w:rsidP="006232D5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D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iminuzione della capacità reddituale dovuta a precarietà lavorativa o separazione legale</w:t>
            </w:r>
          </w:p>
        </w:tc>
      </w:tr>
      <w:tr w:rsidR="006232D5" w14:paraId="7D7CBB45" w14:textId="77777777" w:rsidTr="007A2AB1">
        <w:tc>
          <w:tcPr>
            <w:tcW w:w="562" w:type="dxa"/>
          </w:tcPr>
          <w:p w14:paraId="78D6631B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53A509FB" w14:textId="77777777" w:rsidR="006232D5" w:rsidRDefault="006232D5" w:rsidP="006232D5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Di</w:t>
            </w:r>
            <w:r w:rsidRPr="006232D5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minuzione della capacità reddituale anche per altri motivi sempreché siano connessi al 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 xml:space="preserve">   </w:t>
            </w:r>
            <w:r w:rsidRPr="0000069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peggioramento della condizione economica general</w:t>
            </w: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e attestata dai Servizi Sociali</w:t>
            </w:r>
          </w:p>
        </w:tc>
      </w:tr>
      <w:tr w:rsidR="006232D5" w14:paraId="6E14C349" w14:textId="77777777" w:rsidTr="007A2AB1">
        <w:tc>
          <w:tcPr>
            <w:tcW w:w="562" w:type="dxa"/>
          </w:tcPr>
          <w:p w14:paraId="35294525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066" w:type="dxa"/>
            <w:vAlign w:val="center"/>
          </w:tcPr>
          <w:p w14:paraId="0B4E78AF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Altro</w:t>
            </w:r>
            <w:r w:rsidR="007A2AB1"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  <w:t>:</w:t>
            </w:r>
          </w:p>
          <w:p w14:paraId="5C7875B0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  <w:p w14:paraId="1447CFE9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  <w:p w14:paraId="21FFD17F" w14:textId="77777777" w:rsidR="006232D5" w:rsidRDefault="006232D5" w:rsidP="00F26C6F">
            <w:pPr>
              <w:widowControl/>
              <w:suppressAutoHyphens w:val="0"/>
              <w:autoSpaceDN/>
              <w:spacing w:after="160" w:line="259" w:lineRule="auto"/>
              <w:jc w:val="both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eastAsia="en-US"/>
              </w:rPr>
            </w:pPr>
          </w:p>
        </w:tc>
      </w:tr>
    </w:tbl>
    <w:p w14:paraId="2D94B2AB" w14:textId="77777777" w:rsidR="006232D5" w:rsidRPr="00000691" w:rsidRDefault="006232D5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3C971A5F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</w:t>
      </w:r>
    </w:p>
    <w:p w14:paraId="0BDB7699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Data __________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 xml:space="preserve"> 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 xml:space="preserve">            IL DICHIARANTE</w:t>
      </w:r>
    </w:p>
    <w:p w14:paraId="7D617504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                                                                                                     </w:t>
      </w:r>
      <w:r w:rsidR="000B775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        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________________________</w:t>
      </w:r>
    </w:p>
    <w:p w14:paraId="1ED30574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                          </w:t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     </w:t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  <w:t xml:space="preserve">  </w:t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  <w:r w:rsid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ab/>
      </w:r>
    </w:p>
    <w:p w14:paraId="2084F54E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</w:p>
    <w:p w14:paraId="27C373B9" w14:textId="77777777" w:rsidR="002F5BE6" w:rsidRPr="00656CD8" w:rsidRDefault="002F5BE6" w:rsidP="00F26C6F">
      <w:pPr>
        <w:widowControl/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Si uniscono alla presente d</w:t>
      </w:r>
      <w:r w:rsidR="000B775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ichiarazione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 i seguenti </w:t>
      </w:r>
      <w:r w:rsidR="000B775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ALLEGATI</w:t>
      </w:r>
      <w:r w:rsidRPr="00656CD8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:</w:t>
      </w:r>
    </w:p>
    <w:p w14:paraId="103B5780" w14:textId="77777777" w:rsidR="002F5BE6" w:rsidRPr="000B7751" w:rsidRDefault="002F5BE6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0B775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attestazione di malattia grave o infortunio resa dal medico curante o dall’A.S.L. di appartenenza;</w:t>
      </w:r>
    </w:p>
    <w:p w14:paraId="4F98946D" w14:textId="77777777" w:rsidR="002F5BE6" w:rsidRPr="000B7751" w:rsidRDefault="002F5BE6" w:rsidP="00F26C6F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</w:pPr>
      <w:r w:rsidRPr="000B775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dichiarazione, resa ai sensi del D.P.R. 445/2000, di avvenuto decesso di uno o più componenti il nucleo di famiglia percettori di reddito;</w:t>
      </w:r>
    </w:p>
    <w:p w14:paraId="2B830C04" w14:textId="77777777" w:rsidR="007A2AB1" w:rsidRPr="007A2AB1" w:rsidRDefault="002F5BE6" w:rsidP="00986FAD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</w:pPr>
      <w:r w:rsidRP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documentazione attestante la perdita o la sensibile diminuzione della capacità reddituale, del concorrente e/o di uno o più componenti il suo nucleo di famiglia</w:t>
      </w:r>
    </w:p>
    <w:p w14:paraId="5D70B6F0" w14:textId="77777777" w:rsidR="002F5BE6" w:rsidRDefault="002F5BE6" w:rsidP="00986FAD">
      <w:pPr>
        <w:pStyle w:val="Paragrafoelenco"/>
        <w:widowControl/>
        <w:numPr>
          <w:ilvl w:val="0"/>
          <w:numId w:val="8"/>
        </w:numPr>
        <w:suppressAutoHyphens w:val="0"/>
        <w:autoSpaceDN/>
        <w:spacing w:after="160" w:line="259" w:lineRule="auto"/>
        <w:jc w:val="both"/>
      </w:pPr>
      <w:r w:rsidRP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attestazione di licenziamento, di </w:t>
      </w:r>
      <w:r w:rsidR="008756DA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 xml:space="preserve">cassa integrazione ordinaria o </w:t>
      </w:r>
      <w:proofErr w:type="gramStart"/>
      <w:r w:rsidRPr="007A2AB1">
        <w:rPr>
          <w:rFonts w:asciiTheme="minorHAnsi" w:eastAsiaTheme="minorHAnsi" w:hAnsiTheme="minorHAnsi" w:cstheme="minorBidi"/>
          <w:kern w:val="0"/>
          <w:sz w:val="22"/>
          <w:szCs w:val="22"/>
          <w:lang w:eastAsia="en-US"/>
        </w:rPr>
        <w:t>straordinaria</w:t>
      </w:r>
      <w:r>
        <w:t xml:space="preserve"> </w:t>
      </w:r>
      <w:r w:rsidR="008756DA">
        <w:t>.</w:t>
      </w:r>
      <w:proofErr w:type="gramEnd"/>
    </w:p>
    <w:p w14:paraId="48270BF3" w14:textId="77777777" w:rsidR="00451DD5" w:rsidRDefault="00451DD5"/>
    <w:sectPr w:rsidR="00451D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panose1 w:val="05010000000000000000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B2B93"/>
    <w:multiLevelType w:val="multilevel"/>
    <w:tmpl w:val="B470CC9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42EE5A76"/>
    <w:multiLevelType w:val="multilevel"/>
    <w:tmpl w:val="34DE830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44273D45"/>
    <w:multiLevelType w:val="multilevel"/>
    <w:tmpl w:val="7D02144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8DF61E3"/>
    <w:multiLevelType w:val="multilevel"/>
    <w:tmpl w:val="3F96BE4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A5D1E27"/>
    <w:multiLevelType w:val="multilevel"/>
    <w:tmpl w:val="D3502B4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1BA0E0C"/>
    <w:multiLevelType w:val="multilevel"/>
    <w:tmpl w:val="09427F7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655367A7"/>
    <w:multiLevelType w:val="hybridMultilevel"/>
    <w:tmpl w:val="5F4E9F3A"/>
    <w:lvl w:ilvl="0" w:tplc="BAF4C6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A6852"/>
    <w:multiLevelType w:val="multilevel"/>
    <w:tmpl w:val="D9DC626E"/>
    <w:lvl w:ilvl="0">
      <w:numFmt w:val="bullet"/>
      <w:lvlText w:val="•"/>
      <w:lvlJc w:val="left"/>
      <w:pPr>
        <w:ind w:left="804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164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524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84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244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604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964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324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84" w:hanging="360"/>
      </w:pPr>
      <w:rPr>
        <w:rFonts w:ascii="OpenSymbol" w:eastAsia="OpenSymbol" w:hAnsi="OpenSymbol" w:cs="OpenSymbol"/>
      </w:rPr>
    </w:lvl>
  </w:abstractNum>
  <w:num w:numId="1" w16cid:durableId="1756053467">
    <w:abstractNumId w:val="5"/>
  </w:num>
  <w:num w:numId="2" w16cid:durableId="14380824">
    <w:abstractNumId w:val="7"/>
  </w:num>
  <w:num w:numId="3" w16cid:durableId="1984384968">
    <w:abstractNumId w:val="1"/>
  </w:num>
  <w:num w:numId="4" w16cid:durableId="1315793730">
    <w:abstractNumId w:val="4"/>
  </w:num>
  <w:num w:numId="5" w16cid:durableId="539167382">
    <w:abstractNumId w:val="2"/>
  </w:num>
  <w:num w:numId="6" w16cid:durableId="11995165">
    <w:abstractNumId w:val="3"/>
  </w:num>
  <w:num w:numId="7" w16cid:durableId="663822109">
    <w:abstractNumId w:val="0"/>
  </w:num>
  <w:num w:numId="8" w16cid:durableId="618791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A90"/>
    <w:rsid w:val="00000691"/>
    <w:rsid w:val="00045189"/>
    <w:rsid w:val="000B7751"/>
    <w:rsid w:val="000D7A0D"/>
    <w:rsid w:val="001A04A1"/>
    <w:rsid w:val="001F7A90"/>
    <w:rsid w:val="002F5BE6"/>
    <w:rsid w:val="003157B9"/>
    <w:rsid w:val="00451DD5"/>
    <w:rsid w:val="004C34C6"/>
    <w:rsid w:val="00572706"/>
    <w:rsid w:val="006232D5"/>
    <w:rsid w:val="00656CD8"/>
    <w:rsid w:val="00697D9A"/>
    <w:rsid w:val="007A2AB1"/>
    <w:rsid w:val="00805EBD"/>
    <w:rsid w:val="00841306"/>
    <w:rsid w:val="008756DA"/>
    <w:rsid w:val="008B7D4C"/>
    <w:rsid w:val="0098515D"/>
    <w:rsid w:val="00AE7F2B"/>
    <w:rsid w:val="00BA15FC"/>
    <w:rsid w:val="00E82FD3"/>
    <w:rsid w:val="00F26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27F34"/>
  <w15:chartTrackingRefBased/>
  <w15:docId w15:val="{F0368C3E-B9A2-42EB-9F35-2FB023A8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5BE6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2F5BE6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AE7F2B"/>
    <w:pPr>
      <w:ind w:left="720"/>
      <w:contextualSpacing/>
    </w:pPr>
  </w:style>
  <w:style w:type="table" w:styleId="Grigliatabella">
    <w:name w:val="Table Grid"/>
    <w:basedOn w:val="Tabellanormale"/>
    <w:uiPriority w:val="39"/>
    <w:rsid w:val="006232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6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alessandro.gobbi</dc:creator>
  <cp:keywords/>
  <dc:description/>
  <cp:lastModifiedBy>Barbara Lena</cp:lastModifiedBy>
  <cp:revision>2</cp:revision>
  <dcterms:created xsi:type="dcterms:W3CDTF">2026-10-08T10:28:00Z</dcterms:created>
  <dcterms:modified xsi:type="dcterms:W3CDTF">2026-10-08T10:28:00Z</dcterms:modified>
</cp:coreProperties>
</file>